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F96D" w14:textId="6607A3DF" w:rsidR="00D356D5" w:rsidRPr="00D356D5" w:rsidRDefault="00B30AE0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1a</w:t>
      </w:r>
      <w:r w:rsidR="00D356D5" w:rsidRPr="00D356D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AC4B4C"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3FE09800" w14:textId="77777777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p w14:paraId="263403D4" w14:textId="77777777" w:rsidR="00D356D5" w:rsidRPr="00D356D5" w:rsidRDefault="00D356D5" w:rsidP="00D356D5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3483AEF6" w14:textId="77777777" w:rsidR="00D356D5" w:rsidRPr="00D356D5" w:rsidRDefault="00D356D5" w:rsidP="00D356D5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3ADBF021" w14:textId="77777777" w:rsidR="00D356D5" w:rsidRPr="00D356D5" w:rsidRDefault="00D356D5" w:rsidP="00D356D5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5265459F" w14:textId="77777777" w:rsidR="0054483C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 xml:space="preserve">Polska Akademia Nauk </w:t>
      </w:r>
    </w:p>
    <w:p w14:paraId="21AACED4" w14:textId="7F5C8CBC" w:rsidR="0054483C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Dom Pracy Twórczej w Wierzbie</w:t>
      </w:r>
    </w:p>
    <w:p w14:paraId="2297F6E2" w14:textId="30CD633F" w:rsidR="00D356D5" w:rsidRPr="00D356D5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Wierzba 7, 12-220 Ruciane-Nida</w:t>
      </w:r>
    </w:p>
    <w:p w14:paraId="3AE70E39" w14:textId="77777777" w:rsidR="00D356D5" w:rsidRPr="00D356D5" w:rsidRDefault="00D356D5" w:rsidP="00D356D5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4D197D8B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65F2195B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3C3AC6D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54BA8872" w14:textId="77777777" w:rsidR="00D356D5" w:rsidRPr="00D356D5" w:rsidRDefault="00D356D5" w:rsidP="00D356D5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131155C2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1B13ACE0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CDBC618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64B73D0" w14:textId="77777777" w:rsidR="00D356D5" w:rsidRPr="00D356D5" w:rsidRDefault="00D356D5" w:rsidP="00D356D5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47A6DE62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7AE3E2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2923A6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ED64C2A" w14:textId="1DF17D01" w:rsidR="00D356D5" w:rsidRP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WYKAZ </w:t>
      </w:r>
      <w:r w:rsidR="00667CF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ZREALIZOWANYCH </w:t>
      </w: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USŁUG</w:t>
      </w:r>
    </w:p>
    <w:p w14:paraId="5E34D88C" w14:textId="77777777" w:rsidR="00D356D5" w:rsidRPr="00D356D5" w:rsidRDefault="00D356D5" w:rsidP="00D356D5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2C646547" w14:textId="5AF69B97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  <w:r w:rsidRPr="00D356D5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publicznego </w:t>
      </w:r>
      <w:r w:rsidRPr="00D356D5">
        <w:rPr>
          <w:rFonts w:asciiTheme="minorHAnsi" w:hAnsiTheme="minorHAnsi"/>
          <w:b/>
          <w:i/>
          <w:color w:val="000000"/>
          <w:szCs w:val="22"/>
          <w:u w:val="single"/>
        </w:rPr>
        <w:t xml:space="preserve">na wyłonienie Wykonawcy </w:t>
      </w:r>
      <w:r w:rsidR="0054483C">
        <w:rPr>
          <w:rFonts w:asciiTheme="minorHAnsi" w:hAnsiTheme="minorHAnsi"/>
          <w:b/>
          <w:i/>
          <w:color w:val="000000"/>
          <w:szCs w:val="22"/>
          <w:u w:val="single"/>
        </w:rPr>
        <w:t xml:space="preserve">robót budowlanych pn. </w:t>
      </w:r>
      <w:r w:rsidR="00A7180D" w:rsidRPr="00A7180D">
        <w:rPr>
          <w:rFonts w:asciiTheme="minorHAnsi" w:hAnsiTheme="minorHAnsi"/>
          <w:b/>
          <w:i/>
          <w:color w:val="000000"/>
          <w:szCs w:val="22"/>
          <w:u w:val="single"/>
        </w:rPr>
        <w:t>„Remont 5 łazienek w budynku centrum konferencyjnego PAN w Wierzbie”</w:t>
      </w:r>
      <w:r w:rsidRPr="00D356D5">
        <w:rPr>
          <w:rFonts w:asciiTheme="minorHAnsi" w:hAnsiTheme="minorHAnsi"/>
          <w:b/>
          <w:i/>
          <w:color w:val="000000"/>
          <w:szCs w:val="22"/>
          <w:u w:val="single"/>
        </w:rPr>
        <w:t xml:space="preserve">, nr sprawy </w:t>
      </w:r>
      <w:r w:rsidR="0054483C" w:rsidRPr="0054483C">
        <w:rPr>
          <w:rFonts w:asciiTheme="minorHAnsi" w:hAnsiTheme="minorHAnsi"/>
          <w:b/>
          <w:i/>
          <w:color w:val="000000"/>
          <w:szCs w:val="22"/>
          <w:u w:val="single"/>
        </w:rPr>
        <w:t>DPT/ZP-13/2019</w:t>
      </w:r>
      <w:r w:rsidR="0054483C">
        <w:rPr>
          <w:rFonts w:ascii="Cambria" w:hAnsi="Cambria"/>
        </w:rPr>
        <w:t xml:space="preserve"> </w:t>
      </w:r>
      <w:r w:rsidRPr="00D356D5">
        <w:rPr>
          <w:rFonts w:asciiTheme="minorHAnsi" w:eastAsia="Calibri" w:hAnsiTheme="minorHAnsi"/>
          <w:szCs w:val="22"/>
          <w:lang w:eastAsia="en-US"/>
        </w:rPr>
        <w:t>przedstawiam wykaz usług wykonanych,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14:paraId="228E1648" w14:textId="77777777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</w:p>
    <w:p w14:paraId="3FF9988E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55E559A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F06E2DD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63A2407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F85288A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13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2156"/>
        <w:gridCol w:w="1357"/>
      </w:tblGrid>
      <w:tr w:rsidR="00C014A6" w:rsidRPr="00D356D5" w14:paraId="265FE443" w14:textId="77777777" w:rsidTr="0054483C">
        <w:trPr>
          <w:trHeight w:val="1775"/>
          <w:jc w:val="center"/>
        </w:trPr>
        <w:tc>
          <w:tcPr>
            <w:tcW w:w="562" w:type="dxa"/>
            <w:vAlign w:val="center"/>
          </w:tcPr>
          <w:p w14:paraId="227103B0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2" w:type="dxa"/>
          </w:tcPr>
          <w:p w14:paraId="64A72A56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7C10164E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1034B237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50A58F78" w14:textId="5D14C679" w:rsidR="00C014A6" w:rsidRPr="00D356D5" w:rsidRDefault="00C014A6" w:rsidP="00C014A6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7A7DBDD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44E9CE3B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58998C84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14:paraId="15B0910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1357" w:type="dxa"/>
            <w:vAlign w:val="center"/>
          </w:tcPr>
          <w:p w14:paraId="31B9652F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C014A6" w:rsidRPr="00D356D5" w14:paraId="166BC5DF" w14:textId="77777777" w:rsidTr="0054483C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47C4A8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5E9028C4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5B78BD4B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4202DB22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14:paraId="029D8EFB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Align w:val="center"/>
          </w:tcPr>
          <w:p w14:paraId="7182EEAD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014A6" w:rsidRPr="00D356D5" w14:paraId="0CC868F3" w14:textId="77777777" w:rsidTr="0054483C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3F92C2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7C4B9E9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7C0FC0B2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03607590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14:paraId="268AC365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vAlign w:val="center"/>
          </w:tcPr>
          <w:p w14:paraId="3476C85E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F6EEF0A" w14:textId="77777777" w:rsidR="00D356D5" w:rsidRPr="00D356D5" w:rsidRDefault="00D356D5" w:rsidP="00D356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DD55EBF" w14:textId="77777777" w:rsidR="00D356D5" w:rsidRPr="0054483C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/>
          <w:iCs/>
          <w:sz w:val="22"/>
          <w:szCs w:val="22"/>
          <w:u w:val="single"/>
        </w:rPr>
      </w:pPr>
      <w:r w:rsidRPr="0054483C">
        <w:rPr>
          <w:rFonts w:asciiTheme="minorHAnsi" w:eastAsia="Calibri" w:hAnsiTheme="minorHAnsi"/>
          <w:i/>
          <w:iCs/>
          <w:sz w:val="22"/>
          <w:szCs w:val="22"/>
          <w:u w:val="single"/>
        </w:rPr>
        <w:t>UWAGA:</w:t>
      </w:r>
    </w:p>
    <w:p w14:paraId="5DA0B900" w14:textId="6052059F" w:rsidR="00D356D5" w:rsidRPr="0054483C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/>
          <w:iCs/>
          <w:sz w:val="22"/>
          <w:szCs w:val="22"/>
        </w:rPr>
      </w:pPr>
      <w:r w:rsidRPr="0054483C">
        <w:rPr>
          <w:rFonts w:asciiTheme="minorHAnsi" w:eastAsia="Calibri" w:hAnsiTheme="minorHAnsi"/>
          <w:i/>
          <w:iCs/>
          <w:sz w:val="22"/>
          <w:szCs w:val="22"/>
        </w:rPr>
        <w:t>Zgodnie z § 2 ust. 4 pkt. 2 rozporządzenia Ministra Rozwoju z dnia 26 lipca 2016 r. w sprawie rodzajów dokumentów, jakich może żądać zamawiający od wykonawcy w postepowaniu o udzielenie zamówienia publicznego (Dz. U. z 2016 r. poz. 1126) dowodami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</w:t>
      </w:r>
      <w:bookmarkStart w:id="0" w:name="_GoBack"/>
      <w:r w:rsidR="0054483C" w:rsidRPr="0054483C">
        <w:rPr>
          <w:rFonts w:asciiTheme="minorHAnsi" w:eastAsia="Calibri" w:hAnsiTheme="minorHAnsi"/>
          <w:i/>
          <w:iCs/>
          <w:sz w:val="22"/>
          <w:szCs w:val="22"/>
        </w:rPr>
        <w:t>.</w:t>
      </w:r>
      <w:bookmarkEnd w:id="0"/>
    </w:p>
    <w:p w14:paraId="79E61940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B63ADCE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A0F6D90" w14:textId="0F1C031D" w:rsidR="00D356D5" w:rsidRPr="00D356D5" w:rsidRDefault="00D356D5" w:rsidP="00D356D5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.......................            ....................................................             ...............</w:t>
      </w:r>
      <w:r w:rsidR="00A7180D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</w:t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....................................</w:t>
      </w:r>
    </w:p>
    <w:p w14:paraId="0CEAE9DC" w14:textId="757037C6" w:rsidR="00D356D5" w:rsidRPr="00D356D5" w:rsidRDefault="00D356D5" w:rsidP="00D356D5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imię i nazwisko                </w:t>
      </w:r>
      <w:r w:rsidR="00A7180D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podpis wykonawcy lub osoby upoważnionej</w:t>
      </w:r>
    </w:p>
    <w:p w14:paraId="2B1A4768" w14:textId="77777777" w:rsidR="002F7755" w:rsidRPr="00D356D5" w:rsidRDefault="002F7755" w:rsidP="00D356D5">
      <w:pPr>
        <w:pStyle w:val="Tekstpodstawowy"/>
        <w:spacing w:line="264" w:lineRule="auto"/>
        <w:rPr>
          <w:rFonts w:asciiTheme="minorHAnsi" w:hAnsiTheme="minorHAnsi"/>
          <w:sz w:val="22"/>
          <w:szCs w:val="22"/>
          <w:lang w:val="pl-PL"/>
        </w:rPr>
      </w:pPr>
    </w:p>
    <w:sectPr w:rsidR="002F7755" w:rsidRPr="00D356D5" w:rsidSect="00D356D5">
      <w:pgSz w:w="16840" w:h="11900" w:orient="landscape"/>
      <w:pgMar w:top="56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5D4B7B" w15:done="0"/>
  <w15:commentEx w15:paraId="5AB661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5D4B7B" w16cid:durableId="206DA4E0"/>
  <w16cid:commentId w16cid:paraId="5AB66116" w16cid:durableId="206DA5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ińska Elżbieta">
    <w15:presenceInfo w15:providerId="AD" w15:userId="S-1-5-21-2542248273-1333947855-2755119776-33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D5"/>
    <w:rsid w:val="002F7755"/>
    <w:rsid w:val="0054483C"/>
    <w:rsid w:val="00667CFC"/>
    <w:rsid w:val="00A7180D"/>
    <w:rsid w:val="00AC4B4C"/>
    <w:rsid w:val="00B30AE0"/>
    <w:rsid w:val="00C014A6"/>
    <w:rsid w:val="00D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F15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3</cp:revision>
  <dcterms:created xsi:type="dcterms:W3CDTF">2019-12-10T08:23:00Z</dcterms:created>
  <dcterms:modified xsi:type="dcterms:W3CDTF">2019-12-11T09:02:00Z</dcterms:modified>
</cp:coreProperties>
</file>